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8A" w:rsidRPr="00006C3B" w:rsidRDefault="00200E8A" w:rsidP="00200E8A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200E8A" w:rsidRPr="00006C3B" w:rsidRDefault="00200E8A" w:rsidP="00200E8A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Байкальская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289/1</w:t>
      </w:r>
    </w:p>
    <w:p w:rsidR="00200E8A" w:rsidRDefault="00200E8A" w:rsidP="00200E8A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200E8A" w:rsidRDefault="00200E8A" w:rsidP="00025DE6">
      <w:pPr>
        <w:jc w:val="center"/>
        <w:rPr>
          <w:b/>
          <w:bCs/>
        </w:rPr>
      </w:pPr>
    </w:p>
    <w:p w:rsidR="00200E8A" w:rsidRDefault="00200E8A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proofErr w:type="gramStart"/>
      <w:r w:rsidR="00564CAB">
        <w:rPr>
          <w:b/>
          <w:bCs/>
        </w:rPr>
        <w:t>Байкальская</w:t>
      </w:r>
      <w:proofErr w:type="gramEnd"/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  <w:bCs/>
          <w:vanish/>
          <w:lang w:val="en-US"/>
        </w:rPr>
        <w:pgNum/>
      </w:r>
      <w:r w:rsidRPr="00564CAB">
        <w:rPr>
          <w:b/>
        </w:rPr>
        <w:t>,</w:t>
      </w:r>
      <w:r w:rsidR="00564CAB">
        <w:rPr>
          <w:b/>
        </w:rPr>
        <w:t xml:space="preserve"> </w:t>
      </w:r>
      <w:r w:rsidR="00564CAB" w:rsidRPr="00564CAB">
        <w:rPr>
          <w:b/>
        </w:rPr>
        <w:t>289/1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417"/>
        <w:gridCol w:w="1134"/>
        <w:gridCol w:w="2268"/>
      </w:tblGrid>
      <w:tr w:rsidR="001E42E4" w:rsidRPr="001B444B" w:rsidTr="0083341D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83341D">
        <w:trPr>
          <w:trHeight w:val="168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83341D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351CA2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  <w:p w:rsidR="001E42E4" w:rsidRPr="005A3777" w:rsidRDefault="001E42E4" w:rsidP="00351CA2"/>
        </w:tc>
        <w:tc>
          <w:tcPr>
            <w:tcW w:w="1417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83341D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760BD2" w:rsidP="00F30459">
            <w:r>
              <w:t>Гладкая облицовка керамогранитом полов и стен лифтового холла</w:t>
            </w:r>
            <w:r w:rsidR="00D21198" w:rsidRPr="00D21198">
              <w:t xml:space="preserve"> </w:t>
            </w:r>
            <w:r w:rsidR="00D21198">
              <w:t>и крылец</w:t>
            </w:r>
            <w:r>
              <w:t xml:space="preserve"> (материал, ФОТ).</w:t>
            </w:r>
          </w:p>
        </w:tc>
        <w:tc>
          <w:tcPr>
            <w:tcW w:w="1417" w:type="dxa"/>
          </w:tcPr>
          <w:p w:rsidR="001E42E4" w:rsidRPr="005A3777" w:rsidRDefault="00760BD2" w:rsidP="00CB2445">
            <w:pPr>
              <w:jc w:val="center"/>
            </w:pPr>
            <w:r>
              <w:t>1 300</w:t>
            </w:r>
            <w:r w:rsidR="00F30459" w:rsidRPr="005A3777">
              <w:t>,32</w:t>
            </w:r>
            <w:r w:rsidR="001E42E4" w:rsidRPr="005A3777">
              <w:t xml:space="preserve"> руб.</w:t>
            </w:r>
            <w:r>
              <w:t>/м.кв.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83341D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A1321A">
            <w:r w:rsidRPr="005A3777">
              <w:t>Закры</w:t>
            </w:r>
            <w:r w:rsidR="00A1321A">
              <w:t>тие</w:t>
            </w:r>
            <w:r w:rsidRPr="005A3777">
              <w:t xml:space="preserve">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417" w:type="dxa"/>
          </w:tcPr>
          <w:p w:rsidR="001E42E4" w:rsidRPr="005A3777" w:rsidRDefault="00760BD2" w:rsidP="00CB2445">
            <w:pPr>
              <w:jc w:val="center"/>
            </w:pPr>
            <w:r>
              <w:t>40</w:t>
            </w:r>
            <w:r w:rsidR="005A3777" w:rsidRPr="005A3777">
              <w:t xml:space="preserve">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83341D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3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1E42E4" w:rsidP="005A3777">
            <w:r w:rsidRPr="005A3777">
              <w:t xml:space="preserve">Закрывание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417" w:type="dxa"/>
          </w:tcPr>
          <w:p w:rsidR="001E42E4" w:rsidRPr="005A3777" w:rsidRDefault="00760BD2" w:rsidP="00CB2445">
            <w:pPr>
              <w:jc w:val="center"/>
            </w:pPr>
            <w:r>
              <w:t>38</w:t>
            </w:r>
            <w:r w:rsidR="005A3777" w:rsidRPr="005A3777">
              <w:t xml:space="preserve"> 850</w:t>
            </w:r>
            <w:r w:rsidR="001E42E4" w:rsidRPr="005A3777">
              <w:t>,95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83341D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3A2A4B">
            <w:r w:rsidRPr="005A3777">
              <w:t xml:space="preserve">Монтаж системы </w:t>
            </w:r>
            <w:r w:rsidR="003A2A4B">
              <w:t>радио-охраны технического этажа</w:t>
            </w:r>
            <w:r w:rsidRPr="005A3777">
              <w:t>.</w:t>
            </w:r>
          </w:p>
        </w:tc>
        <w:tc>
          <w:tcPr>
            <w:tcW w:w="1417" w:type="dxa"/>
          </w:tcPr>
          <w:p w:rsidR="001E42E4" w:rsidRPr="005A3777" w:rsidRDefault="00760BD2" w:rsidP="00760BD2">
            <w:pPr>
              <w:jc w:val="center"/>
            </w:pPr>
            <w:r>
              <w:t>19 811,96</w:t>
            </w:r>
            <w:r w:rsidR="001E42E4" w:rsidRPr="005A3777">
              <w:t xml:space="preserve">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83341D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5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417" w:type="dxa"/>
          </w:tcPr>
          <w:p w:rsidR="001E42E4" w:rsidRPr="005A3777" w:rsidRDefault="00F30459" w:rsidP="00760BD2">
            <w:pPr>
              <w:jc w:val="center"/>
            </w:pPr>
            <w:r w:rsidRPr="005A3777">
              <w:t xml:space="preserve">30 </w:t>
            </w:r>
            <w:r w:rsidR="00760BD2">
              <w:t>40</w:t>
            </w:r>
            <w:r w:rsidRPr="005A3777">
              <w:t>0</w:t>
            </w:r>
            <w:r w:rsidR="001E42E4" w:rsidRPr="005A3777">
              <w:t xml:space="preserve">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83341D">
        <w:tc>
          <w:tcPr>
            <w:tcW w:w="640" w:type="dxa"/>
          </w:tcPr>
          <w:p w:rsidR="001E42E4" w:rsidRPr="005A3777" w:rsidRDefault="009630B2" w:rsidP="00CB2445">
            <w:pPr>
              <w:jc w:val="center"/>
            </w:pPr>
            <w:r w:rsidRPr="005A3777">
              <w:t>6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417" w:type="dxa"/>
          </w:tcPr>
          <w:p w:rsidR="001E42E4" w:rsidRPr="005A3777" w:rsidRDefault="00760BD2" w:rsidP="00CB2445">
            <w:pPr>
              <w:jc w:val="center"/>
            </w:pPr>
            <w:r>
              <w:t>7</w:t>
            </w:r>
            <w:r w:rsidR="0099436C" w:rsidRPr="005A3777">
              <w:t>1</w:t>
            </w:r>
            <w:r w:rsidR="001E42E4" w:rsidRPr="005A3777">
              <w:t> 450 руб.</w:t>
            </w:r>
          </w:p>
        </w:tc>
        <w:tc>
          <w:tcPr>
            <w:tcW w:w="1134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83341D">
        <w:tc>
          <w:tcPr>
            <w:tcW w:w="640" w:type="dxa"/>
          </w:tcPr>
          <w:p w:rsidR="005A3777" w:rsidRPr="005A3777" w:rsidRDefault="005A3777" w:rsidP="00012427">
            <w:pPr>
              <w:jc w:val="center"/>
            </w:pPr>
            <w:r w:rsidRPr="005A3777">
              <w:t>7.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417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134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83341D">
        <w:tc>
          <w:tcPr>
            <w:tcW w:w="640" w:type="dxa"/>
          </w:tcPr>
          <w:p w:rsidR="00D16A42" w:rsidRPr="00012427" w:rsidRDefault="00D16A42" w:rsidP="00012427">
            <w:pPr>
              <w:jc w:val="center"/>
            </w:pP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5103" w:type="dxa"/>
          </w:tcPr>
          <w:p w:rsidR="00D16A42" w:rsidRPr="005A3777" w:rsidRDefault="00DD1882" w:rsidP="00012427">
            <w:r>
              <w:t>Организация спортивной площадки.</w:t>
            </w:r>
          </w:p>
        </w:tc>
        <w:tc>
          <w:tcPr>
            <w:tcW w:w="1417" w:type="dxa"/>
          </w:tcPr>
          <w:p w:rsidR="00D16A42" w:rsidRPr="005A3777" w:rsidRDefault="00760BD2" w:rsidP="00760BD2">
            <w:pPr>
              <w:jc w:val="center"/>
            </w:pPr>
            <w:r>
              <w:t>15 983</w:t>
            </w:r>
            <w:r w:rsidR="00D16A42">
              <w:t>,</w:t>
            </w:r>
            <w:r>
              <w:t>25</w:t>
            </w:r>
            <w:r w:rsidR="00D16A42">
              <w:t xml:space="preserve"> руб.</w:t>
            </w:r>
          </w:p>
        </w:tc>
        <w:tc>
          <w:tcPr>
            <w:tcW w:w="1134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2268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83341D">
        <w:tc>
          <w:tcPr>
            <w:tcW w:w="640" w:type="dxa"/>
          </w:tcPr>
          <w:p w:rsidR="00D16A42" w:rsidRPr="005A3777" w:rsidRDefault="00760BD2" w:rsidP="00012427">
            <w:pPr>
              <w:jc w:val="center"/>
            </w:pPr>
            <w: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A1321A" w:rsidP="00012427">
            <w:r>
              <w:t>Приобретение и монтаж системы видеонаблюдения на 2-х детских площадках.</w:t>
            </w:r>
          </w:p>
        </w:tc>
        <w:tc>
          <w:tcPr>
            <w:tcW w:w="1417" w:type="dxa"/>
          </w:tcPr>
          <w:p w:rsidR="00D16A42" w:rsidRPr="005A3777" w:rsidRDefault="00760BD2" w:rsidP="00012427">
            <w:pPr>
              <w:jc w:val="center"/>
            </w:pPr>
            <w:r>
              <w:t>10 229,28</w:t>
            </w:r>
            <w:r w:rsidR="00D16A42">
              <w:t xml:space="preserve"> руб.</w:t>
            </w:r>
          </w:p>
        </w:tc>
        <w:tc>
          <w:tcPr>
            <w:tcW w:w="1134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2268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83341D" w:rsidTr="0083341D">
        <w:tc>
          <w:tcPr>
            <w:tcW w:w="640" w:type="dxa"/>
          </w:tcPr>
          <w:p w:rsidR="0083341D" w:rsidRPr="0083341D" w:rsidRDefault="0083341D" w:rsidP="00012427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5103" w:type="dxa"/>
          </w:tcPr>
          <w:p w:rsidR="0083341D" w:rsidRDefault="0083341D" w:rsidP="00012427">
            <w:r>
              <w:t>Замена входных дверей в кол-ве 2-х штук, тамбурных дверей в кол-ве 2-х штук.</w:t>
            </w:r>
          </w:p>
        </w:tc>
        <w:tc>
          <w:tcPr>
            <w:tcW w:w="1417" w:type="dxa"/>
          </w:tcPr>
          <w:p w:rsidR="0083341D" w:rsidRDefault="0083341D" w:rsidP="00012427">
            <w:pPr>
              <w:jc w:val="center"/>
            </w:pPr>
            <w:r>
              <w:t>109 000,00 руб.</w:t>
            </w:r>
          </w:p>
        </w:tc>
        <w:tc>
          <w:tcPr>
            <w:tcW w:w="1134" w:type="dxa"/>
          </w:tcPr>
          <w:p w:rsidR="0083341D" w:rsidRPr="005A3777" w:rsidRDefault="0083341D" w:rsidP="00D040D0">
            <w:pPr>
              <w:jc w:val="center"/>
            </w:pPr>
            <w:r>
              <w:t>01.07.15 г.</w:t>
            </w:r>
          </w:p>
        </w:tc>
        <w:tc>
          <w:tcPr>
            <w:tcW w:w="2268" w:type="dxa"/>
          </w:tcPr>
          <w:p w:rsidR="0083341D" w:rsidRPr="005A3777" w:rsidRDefault="0083341D" w:rsidP="00D040D0">
            <w:pPr>
              <w:jc w:val="center"/>
            </w:pPr>
            <w:r w:rsidRPr="005A3777">
              <w:t>2-3 квартал 2016 г.</w:t>
            </w:r>
          </w:p>
        </w:tc>
      </w:tr>
      <w:tr w:rsidR="0083341D" w:rsidTr="0083341D">
        <w:tc>
          <w:tcPr>
            <w:tcW w:w="640" w:type="dxa"/>
          </w:tcPr>
          <w:p w:rsidR="0083341D" w:rsidRPr="0083341D" w:rsidRDefault="0083341D" w:rsidP="00012427">
            <w:pPr>
              <w:jc w:val="center"/>
            </w:pPr>
            <w:r>
              <w:t>11.</w:t>
            </w:r>
          </w:p>
        </w:tc>
        <w:tc>
          <w:tcPr>
            <w:tcW w:w="5103" w:type="dxa"/>
          </w:tcPr>
          <w:p w:rsidR="0083341D" w:rsidRDefault="0083341D" w:rsidP="00012427">
            <w:r>
              <w:t xml:space="preserve">Модернизация линии освещения лестничного марша (установка системы автоматического </w:t>
            </w:r>
            <w:proofErr w:type="spellStart"/>
            <w:r>
              <w:t>вкл</w:t>
            </w:r>
            <w:proofErr w:type="spellEnd"/>
            <w:r>
              <w:t>/выкл.).</w:t>
            </w:r>
          </w:p>
        </w:tc>
        <w:tc>
          <w:tcPr>
            <w:tcW w:w="1417" w:type="dxa"/>
          </w:tcPr>
          <w:p w:rsidR="0083341D" w:rsidRDefault="0083341D" w:rsidP="00012427">
            <w:pPr>
              <w:jc w:val="center"/>
            </w:pPr>
            <w:r>
              <w:t>5 550,00 руб.</w:t>
            </w:r>
          </w:p>
        </w:tc>
        <w:tc>
          <w:tcPr>
            <w:tcW w:w="1134" w:type="dxa"/>
          </w:tcPr>
          <w:p w:rsidR="0083341D" w:rsidRPr="005A3777" w:rsidRDefault="0083341D" w:rsidP="00D040D0">
            <w:pPr>
              <w:jc w:val="center"/>
            </w:pPr>
            <w:r>
              <w:t>01.07.15 г.</w:t>
            </w:r>
          </w:p>
        </w:tc>
        <w:tc>
          <w:tcPr>
            <w:tcW w:w="2268" w:type="dxa"/>
          </w:tcPr>
          <w:p w:rsidR="0083341D" w:rsidRPr="005A3777" w:rsidRDefault="0083341D" w:rsidP="00D040D0">
            <w:pPr>
              <w:jc w:val="center"/>
            </w:pPr>
            <w:r w:rsidRPr="005A3777">
              <w:t>2-3 квартал 2016 г.</w:t>
            </w:r>
          </w:p>
        </w:tc>
      </w:tr>
    </w:tbl>
    <w:p w:rsidR="001E42E4" w:rsidRDefault="001E42E4" w:rsidP="001966DE">
      <w:pPr>
        <w:rPr>
          <w:sz w:val="20"/>
          <w:szCs w:val="20"/>
        </w:rPr>
      </w:pPr>
    </w:p>
    <w:p w:rsidR="00200E8A" w:rsidRDefault="00200E8A" w:rsidP="001966DE">
      <w:pPr>
        <w:rPr>
          <w:sz w:val="20"/>
          <w:szCs w:val="20"/>
        </w:rPr>
      </w:pPr>
    </w:p>
    <w:p w:rsidR="00200E8A" w:rsidRDefault="00200E8A" w:rsidP="00200E8A">
      <w:r>
        <w:t>Председатель совета многоквартирного дома</w:t>
      </w:r>
    </w:p>
    <w:p w:rsidR="00200E8A" w:rsidRPr="00964EBB" w:rsidRDefault="00200E8A" w:rsidP="00200E8A">
      <w:pPr>
        <w:rPr>
          <w:sz w:val="20"/>
          <w:szCs w:val="20"/>
        </w:rPr>
      </w:pPr>
      <w:r>
        <w:t>______________________________________________________/________________/</w:t>
      </w:r>
    </w:p>
    <w:sectPr w:rsidR="00200E8A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F3601"/>
    <w:rsid w:val="000F6967"/>
    <w:rsid w:val="0010066A"/>
    <w:rsid w:val="00142C70"/>
    <w:rsid w:val="0015063E"/>
    <w:rsid w:val="00151899"/>
    <w:rsid w:val="001626AB"/>
    <w:rsid w:val="001744D6"/>
    <w:rsid w:val="001966DE"/>
    <w:rsid w:val="001B444B"/>
    <w:rsid w:val="001D1EA8"/>
    <w:rsid w:val="001E3C53"/>
    <w:rsid w:val="001E42E4"/>
    <w:rsid w:val="00200E8A"/>
    <w:rsid w:val="002169CC"/>
    <w:rsid w:val="00220DEB"/>
    <w:rsid w:val="002275ED"/>
    <w:rsid w:val="00265CA7"/>
    <w:rsid w:val="00276E90"/>
    <w:rsid w:val="00285774"/>
    <w:rsid w:val="002B0BE1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29D"/>
    <w:rsid w:val="00376654"/>
    <w:rsid w:val="003A1F6C"/>
    <w:rsid w:val="003A2A4B"/>
    <w:rsid w:val="003A6868"/>
    <w:rsid w:val="003B497F"/>
    <w:rsid w:val="003B5130"/>
    <w:rsid w:val="003C3161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0469"/>
    <w:rsid w:val="005566A9"/>
    <w:rsid w:val="00564CAB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60BD2"/>
    <w:rsid w:val="00785221"/>
    <w:rsid w:val="0079045B"/>
    <w:rsid w:val="007C2943"/>
    <w:rsid w:val="007D380D"/>
    <w:rsid w:val="00803630"/>
    <w:rsid w:val="0081350E"/>
    <w:rsid w:val="008171C2"/>
    <w:rsid w:val="0082757C"/>
    <w:rsid w:val="0083341D"/>
    <w:rsid w:val="0083633B"/>
    <w:rsid w:val="008447DF"/>
    <w:rsid w:val="00874C91"/>
    <w:rsid w:val="008908A0"/>
    <w:rsid w:val="008A35FE"/>
    <w:rsid w:val="008B6428"/>
    <w:rsid w:val="008F2506"/>
    <w:rsid w:val="00907E08"/>
    <w:rsid w:val="00947D98"/>
    <w:rsid w:val="009562D6"/>
    <w:rsid w:val="009630B2"/>
    <w:rsid w:val="00964EBB"/>
    <w:rsid w:val="00967836"/>
    <w:rsid w:val="009858EE"/>
    <w:rsid w:val="0099436C"/>
    <w:rsid w:val="0099522C"/>
    <w:rsid w:val="009C6A61"/>
    <w:rsid w:val="009D41E4"/>
    <w:rsid w:val="00A1321A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3A3A"/>
    <w:rsid w:val="00AF711A"/>
    <w:rsid w:val="00B05F46"/>
    <w:rsid w:val="00B640C8"/>
    <w:rsid w:val="00B837C9"/>
    <w:rsid w:val="00B9070F"/>
    <w:rsid w:val="00BA0A60"/>
    <w:rsid w:val="00BA594B"/>
    <w:rsid w:val="00BB4029"/>
    <w:rsid w:val="00BB797B"/>
    <w:rsid w:val="00BC02B3"/>
    <w:rsid w:val="00BD3602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E5B82"/>
    <w:rsid w:val="00D146AC"/>
    <w:rsid w:val="00D16A42"/>
    <w:rsid w:val="00D21198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1882"/>
    <w:rsid w:val="00DD3D7C"/>
    <w:rsid w:val="00DD6380"/>
    <w:rsid w:val="00DE4130"/>
    <w:rsid w:val="00DF76D0"/>
    <w:rsid w:val="00E02883"/>
    <w:rsid w:val="00E06E5E"/>
    <w:rsid w:val="00E13160"/>
    <w:rsid w:val="00E2789C"/>
    <w:rsid w:val="00E3170D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2016-01-20T04:25:00Z</cp:lastPrinted>
  <dcterms:created xsi:type="dcterms:W3CDTF">2014-04-09T07:28:00Z</dcterms:created>
  <dcterms:modified xsi:type="dcterms:W3CDTF">2016-07-07T10:24:00Z</dcterms:modified>
</cp:coreProperties>
</file>