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F3" w:rsidRPr="00006C3B" w:rsidRDefault="00983BF3" w:rsidP="00983BF3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983BF3" w:rsidRPr="00006C3B" w:rsidRDefault="00983BF3" w:rsidP="00983BF3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Зверева, 1/1</w:t>
      </w:r>
    </w:p>
    <w:p w:rsidR="00983BF3" w:rsidRDefault="00983BF3" w:rsidP="00983BF3">
      <w:pPr>
        <w:jc w:val="right"/>
      </w:pPr>
      <w:r>
        <w:rPr>
          <w:sz w:val="20"/>
          <w:szCs w:val="20"/>
        </w:rPr>
        <w:t>Решение от 4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983BF3" w:rsidRDefault="00983BF3" w:rsidP="00025DE6">
      <w:pPr>
        <w:jc w:val="center"/>
        <w:rPr>
          <w:b/>
          <w:bCs/>
        </w:rPr>
      </w:pPr>
    </w:p>
    <w:p w:rsidR="00983BF3" w:rsidRDefault="00983BF3" w:rsidP="00025DE6">
      <w:pPr>
        <w:jc w:val="center"/>
        <w:rPr>
          <w:b/>
          <w:bCs/>
        </w:rPr>
      </w:pPr>
    </w:p>
    <w:p w:rsidR="00983BF3" w:rsidRDefault="00983BF3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EA6AC0">
        <w:rPr>
          <w:b/>
          <w:bCs/>
        </w:rPr>
        <w:t>Зверева, 1/</w:t>
      </w:r>
      <w:r w:rsidR="00474AA8">
        <w:rPr>
          <w:b/>
          <w:bCs/>
          <w:lang w:val="en-US"/>
        </w:rPr>
        <w:t>1</w:t>
      </w:r>
      <w:r>
        <w:t xml:space="preserve">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 xml:space="preserve">350 </w:t>
            </w:r>
            <w:proofErr w:type="spellStart"/>
            <w:r w:rsidRPr="005A3777">
              <w:t>руб</w:t>
            </w:r>
            <w:proofErr w:type="spellEnd"/>
            <w:r w:rsidRPr="005A3777">
              <w:t>/</w:t>
            </w:r>
            <w:proofErr w:type="gramStart"/>
            <w:r w:rsidRPr="005A3777">
              <w:t>м</w:t>
            </w:r>
            <w:proofErr w:type="gramEnd"/>
            <w:r w:rsidRPr="005A3777">
              <w:t>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B731EA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</w:t>
            </w:r>
            <w:r w:rsidR="00B731EA">
              <w:t>5</w:t>
            </w:r>
            <w:r w:rsidR="003B5130" w:rsidRPr="005A3777">
              <w:t>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B731EA" w:rsidP="00CB2445">
            <w:pPr>
              <w:jc w:val="center"/>
            </w:pPr>
            <w:r>
              <w:t>7</w:t>
            </w:r>
            <w:r w:rsidR="000920C4">
              <w:t> 056,5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AE096B" w:rsidP="00B731EA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spellStart"/>
            <w:proofErr w:type="gramStart"/>
            <w:r w:rsidR="001E42E4" w:rsidRPr="005A3777">
              <w:t>спец-замком</w:t>
            </w:r>
            <w:proofErr w:type="spellEnd"/>
            <w:proofErr w:type="gramEnd"/>
            <w:r w:rsidR="001E42E4" w:rsidRPr="005A3777">
              <w:t xml:space="preserve"> (со </w:t>
            </w:r>
            <w:proofErr w:type="spellStart"/>
            <w:r w:rsidR="001E42E4" w:rsidRPr="005A3777">
              <w:t>спец-ключами</w:t>
            </w:r>
            <w:proofErr w:type="spellEnd"/>
            <w:r w:rsidR="001E42E4" w:rsidRPr="005A3777">
              <w:t xml:space="preserve"> </w:t>
            </w:r>
            <w:r w:rsidR="00B731EA">
              <w:t>15</w:t>
            </w:r>
            <w:r w:rsidR="005A3777" w:rsidRPr="005A3777">
              <w:t>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0920C4" w:rsidRDefault="00B731EA" w:rsidP="00B731EA">
            <w:pPr>
              <w:jc w:val="center"/>
            </w:pPr>
            <w:r>
              <w:t>6</w:t>
            </w:r>
            <w:r w:rsidR="000920C4" w:rsidRPr="000920C4">
              <w:t> </w:t>
            </w:r>
            <w:r>
              <w:t>8</w:t>
            </w:r>
            <w:r w:rsidR="000920C4">
              <w:t>88</w:t>
            </w:r>
            <w:r w:rsidR="000920C4" w:rsidRPr="000920C4">
              <w:t>,5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EA6AC0">
            <w:r w:rsidRPr="005A3777">
              <w:t xml:space="preserve">Монтаж системы </w:t>
            </w:r>
            <w:r w:rsidR="00EA6AC0">
              <w:t>видеонаблюдения (4 камеры, регистратор 4-х канальный).</w:t>
            </w:r>
          </w:p>
        </w:tc>
        <w:tc>
          <w:tcPr>
            <w:tcW w:w="1559" w:type="dxa"/>
          </w:tcPr>
          <w:p w:rsidR="001E42E4" w:rsidRPr="000920C4" w:rsidRDefault="00EA6AC0" w:rsidP="00EA6AC0">
            <w:pPr>
              <w:jc w:val="center"/>
            </w:pPr>
            <w:r>
              <w:t>5</w:t>
            </w:r>
            <w:r w:rsidR="00E31D9F" w:rsidRPr="000920C4">
              <w:t>7 </w:t>
            </w:r>
            <w:r>
              <w:t>100</w:t>
            </w:r>
            <w:r w:rsidR="00E31D9F" w:rsidRPr="000920C4">
              <w:t>,05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E31D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="001E42E4" w:rsidRPr="005A3777">
              <w:t>(акку</w:t>
            </w:r>
            <w:r w:rsidRPr="005A3777">
              <w:t xml:space="preserve">муляторы, </w:t>
            </w:r>
            <w:r w:rsidR="001E42E4" w:rsidRPr="005A3777">
              <w:t>датчики)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E31D9F" w:rsidP="0050161B">
            <w:pPr>
              <w:jc w:val="center"/>
            </w:pPr>
            <w:r>
              <w:t>11 240,0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B731EA" w:rsidP="00012427">
            <w:pPr>
              <w:jc w:val="center"/>
            </w:pPr>
            <w:r>
              <w:t>5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B731EA" w:rsidP="00012427">
            <w:pPr>
              <w:jc w:val="center"/>
            </w:pPr>
            <w:r>
              <w:t>6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0920C4" w:rsidP="00012427">
            <w:r>
              <w:t>Монтаж газонных ограждений.</w:t>
            </w:r>
          </w:p>
        </w:tc>
        <w:tc>
          <w:tcPr>
            <w:tcW w:w="1559" w:type="dxa"/>
          </w:tcPr>
          <w:p w:rsidR="00D16A42" w:rsidRPr="005A3777" w:rsidRDefault="000920C4" w:rsidP="0050161B">
            <w:pPr>
              <w:jc w:val="center"/>
            </w:pPr>
            <w:r>
              <w:t>750 руб./м.п.</w:t>
            </w:r>
          </w:p>
        </w:tc>
        <w:tc>
          <w:tcPr>
            <w:tcW w:w="1276" w:type="dxa"/>
          </w:tcPr>
          <w:p w:rsidR="00D16A42" w:rsidRPr="005A3777" w:rsidRDefault="00D16A42" w:rsidP="00E31D9F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E31D9F">
            <w:pPr>
              <w:jc w:val="center"/>
            </w:pPr>
            <w:r w:rsidRPr="005A3777">
              <w:t>2-3 квартал 2016 г.</w:t>
            </w:r>
          </w:p>
        </w:tc>
      </w:tr>
      <w:tr w:rsidR="000920C4" w:rsidTr="009630B2">
        <w:tc>
          <w:tcPr>
            <w:tcW w:w="640" w:type="dxa"/>
          </w:tcPr>
          <w:p w:rsidR="000920C4" w:rsidRPr="005A3777" w:rsidRDefault="00B731EA" w:rsidP="00012427">
            <w:pPr>
              <w:jc w:val="center"/>
            </w:pPr>
            <w:r>
              <w:t>7</w:t>
            </w:r>
            <w:r w:rsidR="000920C4">
              <w:t>.</w:t>
            </w:r>
          </w:p>
        </w:tc>
        <w:tc>
          <w:tcPr>
            <w:tcW w:w="5103" w:type="dxa"/>
          </w:tcPr>
          <w:p w:rsidR="000920C4" w:rsidRDefault="000920C4" w:rsidP="00EA6AC0">
            <w:r>
              <w:t xml:space="preserve">Модернизация линии освещения лестничного марша (установка системы автоматического </w:t>
            </w:r>
            <w:proofErr w:type="spellStart"/>
            <w:r>
              <w:t>вкл</w:t>
            </w:r>
            <w:proofErr w:type="spellEnd"/>
            <w:r>
              <w:t>/выкл.).</w:t>
            </w:r>
          </w:p>
        </w:tc>
        <w:tc>
          <w:tcPr>
            <w:tcW w:w="1559" w:type="dxa"/>
          </w:tcPr>
          <w:p w:rsidR="000920C4" w:rsidRDefault="00B731EA" w:rsidP="00EA6AC0">
            <w:pPr>
              <w:jc w:val="center"/>
            </w:pPr>
            <w:r>
              <w:t>12</w:t>
            </w:r>
            <w:r w:rsidR="000920C4">
              <w:t> 550,00 руб.</w:t>
            </w:r>
          </w:p>
        </w:tc>
        <w:tc>
          <w:tcPr>
            <w:tcW w:w="1276" w:type="dxa"/>
          </w:tcPr>
          <w:p w:rsidR="000920C4" w:rsidRDefault="000920C4" w:rsidP="00EA6AC0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920C4" w:rsidRDefault="000920C4" w:rsidP="00EA6AC0">
            <w:pPr>
              <w:jc w:val="center"/>
            </w:pPr>
            <w:r>
              <w:t>2-3 квартал 2016 г.</w:t>
            </w:r>
          </w:p>
        </w:tc>
      </w:tr>
      <w:tr w:rsidR="00341DEF" w:rsidTr="009630B2">
        <w:tc>
          <w:tcPr>
            <w:tcW w:w="640" w:type="dxa"/>
          </w:tcPr>
          <w:p w:rsidR="00341DEF" w:rsidRDefault="00341DEF" w:rsidP="00012427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341DEF" w:rsidRDefault="00341DEF" w:rsidP="000266DE">
            <w:r>
              <w:t xml:space="preserve">Приобретение и монтаж </w:t>
            </w:r>
            <w:proofErr w:type="spellStart"/>
            <w:r>
              <w:t>антискользящего</w:t>
            </w:r>
            <w:proofErr w:type="spellEnd"/>
            <w:r>
              <w:t xml:space="preserve"> покрытия на крыльца МКД</w:t>
            </w:r>
          </w:p>
        </w:tc>
        <w:tc>
          <w:tcPr>
            <w:tcW w:w="1559" w:type="dxa"/>
          </w:tcPr>
          <w:p w:rsidR="00341DEF" w:rsidRPr="00964EBB" w:rsidRDefault="00341DEF" w:rsidP="000266DE">
            <w:pPr>
              <w:jc w:val="center"/>
            </w:pPr>
            <w:r>
              <w:t>9</w:t>
            </w:r>
            <w:r w:rsidRPr="00964EBB">
              <w:t xml:space="preserve"> 800 руб.</w:t>
            </w:r>
          </w:p>
        </w:tc>
        <w:tc>
          <w:tcPr>
            <w:tcW w:w="1276" w:type="dxa"/>
          </w:tcPr>
          <w:p w:rsidR="00341DEF" w:rsidRPr="00964EBB" w:rsidRDefault="00341DEF" w:rsidP="000266DE">
            <w:pPr>
              <w:jc w:val="center"/>
            </w:pPr>
            <w:r w:rsidRPr="00964EBB">
              <w:t>01.12.15 г.</w:t>
            </w:r>
          </w:p>
        </w:tc>
        <w:tc>
          <w:tcPr>
            <w:tcW w:w="1984" w:type="dxa"/>
          </w:tcPr>
          <w:p w:rsidR="00341DEF" w:rsidRPr="00964EBB" w:rsidRDefault="00341DEF" w:rsidP="000266DE">
            <w:pPr>
              <w:jc w:val="center"/>
            </w:pPr>
            <w:r>
              <w:t>1-2 квартал 2016 г.</w:t>
            </w:r>
          </w:p>
        </w:tc>
      </w:tr>
      <w:tr w:rsidR="00144F4F" w:rsidTr="009630B2">
        <w:tc>
          <w:tcPr>
            <w:tcW w:w="640" w:type="dxa"/>
          </w:tcPr>
          <w:p w:rsidR="00144F4F" w:rsidRDefault="00341DEF" w:rsidP="002A3F74">
            <w:pPr>
              <w:jc w:val="center"/>
            </w:pPr>
            <w:r>
              <w:t>9</w:t>
            </w:r>
            <w:r w:rsidR="00144F4F">
              <w:t>.</w:t>
            </w:r>
          </w:p>
        </w:tc>
        <w:tc>
          <w:tcPr>
            <w:tcW w:w="5103" w:type="dxa"/>
          </w:tcPr>
          <w:p w:rsidR="00144F4F" w:rsidRDefault="00144F4F" w:rsidP="002A3F74">
            <w:r>
              <w:t xml:space="preserve">Монтаж магнитного замка на входную дверь в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144F4F" w:rsidRDefault="00144F4F" w:rsidP="002A3F74">
            <w:pPr>
              <w:jc w:val="center"/>
            </w:pPr>
            <w:r>
              <w:t>9 500 руб.</w:t>
            </w:r>
          </w:p>
        </w:tc>
        <w:tc>
          <w:tcPr>
            <w:tcW w:w="1276" w:type="dxa"/>
          </w:tcPr>
          <w:p w:rsidR="00144F4F" w:rsidRPr="00964EBB" w:rsidRDefault="00144F4F" w:rsidP="002A3F74">
            <w:pPr>
              <w:jc w:val="center"/>
            </w:pPr>
            <w:r w:rsidRPr="00964EBB">
              <w:t>01.12.15 г.</w:t>
            </w:r>
          </w:p>
        </w:tc>
        <w:tc>
          <w:tcPr>
            <w:tcW w:w="1984" w:type="dxa"/>
          </w:tcPr>
          <w:p w:rsidR="00144F4F" w:rsidRPr="00964EBB" w:rsidRDefault="00144F4F" w:rsidP="002A3F74">
            <w:pPr>
              <w:jc w:val="center"/>
            </w:pPr>
            <w:r>
              <w:t>1-2 квартал 2016 г.</w:t>
            </w:r>
          </w:p>
        </w:tc>
      </w:tr>
    </w:tbl>
    <w:p w:rsidR="001E42E4" w:rsidRDefault="001E42E4"/>
    <w:p w:rsidR="00341DEF" w:rsidRDefault="00341DEF" w:rsidP="00341DEF">
      <w:pPr>
        <w:tabs>
          <w:tab w:val="left" w:pos="8955"/>
        </w:tabs>
        <w:rPr>
          <w:sz w:val="20"/>
          <w:szCs w:val="20"/>
        </w:rPr>
      </w:pPr>
    </w:p>
    <w:p w:rsidR="00341DEF" w:rsidRDefault="00341DEF" w:rsidP="00341DEF">
      <w:pPr>
        <w:tabs>
          <w:tab w:val="left" w:pos="8955"/>
        </w:tabs>
        <w:rPr>
          <w:sz w:val="20"/>
          <w:szCs w:val="20"/>
        </w:rPr>
      </w:pPr>
    </w:p>
    <w:p w:rsidR="00983BF3" w:rsidRDefault="00983BF3" w:rsidP="00983BF3">
      <w:r>
        <w:t>Председатель совета многоквартирного дома</w:t>
      </w:r>
    </w:p>
    <w:p w:rsidR="00983BF3" w:rsidRDefault="00983BF3" w:rsidP="00983BF3">
      <w:r>
        <w:t>______________________________________________________/________________/</w:t>
      </w:r>
    </w:p>
    <w:p w:rsidR="00983BF3" w:rsidRDefault="00983BF3" w:rsidP="00983BF3"/>
    <w:p w:rsidR="001E42E4" w:rsidRPr="00341DEF" w:rsidRDefault="00341DEF" w:rsidP="00341DEF">
      <w:pPr>
        <w:tabs>
          <w:tab w:val="left" w:pos="89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E42E4" w:rsidRPr="00341DEF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13FC2"/>
    <w:rsid w:val="0002056E"/>
    <w:rsid w:val="00020A80"/>
    <w:rsid w:val="00022763"/>
    <w:rsid w:val="00025DE6"/>
    <w:rsid w:val="00044F73"/>
    <w:rsid w:val="0006371A"/>
    <w:rsid w:val="00063A51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44F4F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A749E"/>
    <w:rsid w:val="002B0BE1"/>
    <w:rsid w:val="002C5FDE"/>
    <w:rsid w:val="002D728E"/>
    <w:rsid w:val="002F7303"/>
    <w:rsid w:val="00307E9F"/>
    <w:rsid w:val="00325C7C"/>
    <w:rsid w:val="003265FB"/>
    <w:rsid w:val="00341DEF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74AA8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0CD4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12073"/>
    <w:rsid w:val="00722BB9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3BF3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640C8"/>
    <w:rsid w:val="00B731EA"/>
    <w:rsid w:val="00B837C9"/>
    <w:rsid w:val="00B8428D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2544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31D9F"/>
    <w:rsid w:val="00E42E3C"/>
    <w:rsid w:val="00E51FF7"/>
    <w:rsid w:val="00E563E1"/>
    <w:rsid w:val="00E57EF0"/>
    <w:rsid w:val="00E722BD"/>
    <w:rsid w:val="00E85C73"/>
    <w:rsid w:val="00EA259C"/>
    <w:rsid w:val="00EA38B7"/>
    <w:rsid w:val="00EA5291"/>
    <w:rsid w:val="00EA6AC0"/>
    <w:rsid w:val="00EE0636"/>
    <w:rsid w:val="00EE7DB9"/>
    <w:rsid w:val="00EF5D50"/>
    <w:rsid w:val="00EF7FB5"/>
    <w:rsid w:val="00F15A6B"/>
    <w:rsid w:val="00F30459"/>
    <w:rsid w:val="00F60018"/>
    <w:rsid w:val="00F6177D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66</cp:revision>
  <cp:lastPrinted>2016-05-25T07:40:00Z</cp:lastPrinted>
  <dcterms:created xsi:type="dcterms:W3CDTF">2014-04-09T07:28:00Z</dcterms:created>
  <dcterms:modified xsi:type="dcterms:W3CDTF">2016-07-07T05:47:00Z</dcterms:modified>
</cp:coreProperties>
</file>